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d9371a77d4d6f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Sheldon - Ripley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ATC 5:30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Sheldon - Ripley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Sheldon - Ripley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Kerr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Goffinet - Sheldon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8:00</w:t>
                        </w:r>
                      </w:p>
                    </w:tc>
                    <w:tc>
                      <w:p>
                        <w:r>
                          <w:t>16R1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Sheldon - Ripley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Hays - Hays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Berman - Berman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Carey - Orr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ATC 6:45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Berman - Berman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Shore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Sheldon - Ripley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MacKenzie - MacKenzie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ATC 4:15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MacKenzie - MacKenzie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Power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8:00</w:t>
                        </w:r>
                      </w:p>
                    </w:tc>
                    <w:tc>
                      <w:p>
                        <w:r>
                          <w:t>16R2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DCC 4:15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Hillary - Hillary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1:00</w:t>
                        </w:r>
                      </w:p>
                    </w:tc>
                    <w:tc>
                      <w:p>
                        <w:r>
                          <w:t>3/41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Sheldon - Ripley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Marston - Marston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4-6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ATC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Marston - Marston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Caulkins - Caulkins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8:00</w:t>
                        </w:r>
                      </w:p>
                    </w:tc>
                    <w:tc>
                      <w:p>
                        <w:r>
                          <w:t>16R3</w:t>
                        </w:r>
                      </w:p>
                    </w:tc>
                    <w:tc>
                      <w:p>
                        <w:r>
                          <w:t>Marston - Marston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Brandon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ATC 5:30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Brandon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Hardy - Hardy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Marston - Marston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Fryer - Ruder-Hook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 7-5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ATC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Fryer - Ruder-Hook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3:30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Olson - Marx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DCC 8:00</w:t>
                        </w:r>
                      </w:p>
                    </w:tc>
                    <w:tc>
                      <w:p>
                        <w:r>
                          <w:t>16R4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Fryer - Ruder-Hook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Lynch - Lynch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ATC 4:15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Hays - Hays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Hays - Hays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Carey - Orr (4)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Carey - Orr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ATC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Carey - Orr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Clayman - Gewehr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DCC 8:00</w:t>
                        </w:r>
                      </w:p>
                    </w:tc>
                    <w:tc>
                      <w:p>
                        <w:r>
                          <w:t>16R5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Carey - Orr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Duke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DCC 6:45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Duke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hummel - Hummel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Carey - Orr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Griggs - Griggs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DCC 6:45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Griggs - Griggs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Trujillo - Trujillo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8:00</w:t>
                        </w:r>
                      </w:p>
                    </w:tc>
                    <w:tc>
                      <w:p>
                        <w:r>
                          <w:t>16R6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Osborne - Magill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Wong-Kuljis - Kuljis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ATC 8:00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Osborne - Magill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Osborne - Magill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1:00</w:t>
                        </w:r>
                      </w:p>
                    </w:tc>
                    <w:tc>
                      <w:p>
                        <w:r>
                          <w:t>3/42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Carey - Orr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Riedel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ATC 4:15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Riedel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Perry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8:00</w:t>
                        </w:r>
                      </w:p>
                    </w:tc>
                    <w:tc>
                      <w:p>
                        <w:r>
                          <w:t>16R7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Riedel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ATC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Groth - Groth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Groth - Groth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9:15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Riedel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Parsley - Gnaegy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DCC 4:15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Parsley - Gnaegy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Pomeroy - Pomeroy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8:00</w:t>
                        </w:r>
                      </w:p>
                    </w:tc>
                    <w:tc>
                      <w:p>
                        <w:r>
                          <w:t>16R8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Goffinet - Sheldon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McDonnell  - McDonnell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ATC 4:15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Goffinet - Sheldon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Goffinet - Sheldon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3rd/4th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3/41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Marston - Marston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ATC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Marston - Marston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3/42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Riedel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 7-5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Fryer - Ruder-Hook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Fryer - Ruder-Hook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 6-2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ATC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Goffinet - Sheldon (2)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Osborne - Magill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Goffinet - Sheldon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Goffinet - Sheldon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16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16R1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Berman - Berman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Berman - Berman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MacKenzie - MacKenzie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DCC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Berman - Berman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Brandon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6-0, (6)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Brandon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Hays - Hays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 6-4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DCC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Groth - Groth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Duke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Duke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Griggs - Griggs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DCC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Groth - Groth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Groth - Groth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Groth - Groth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Parsley - Gnaegy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 6-4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Kerr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Hill 8:00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Shore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Shore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Hill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Shore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Power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8:00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Hillary - Hillary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Hillary - Hillary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Hardy - Hardy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Caulkins - Caulkins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3-6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9:15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Hardy - Hardy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Hardy - Hardy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Hardy - Hardy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Olson - Marx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9:15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Olson - Marx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Lynch - Lynch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ATC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Hardy - Hardy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Clayman - Gewehr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DCC 9:15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Clayman - Gewehr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hummel - Hummel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Clayman - Gewehr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Trujillo - Trujillo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Hill 9:15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Trujillo - Trujillo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Wong-Kuljis - Kuljis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ret. inj.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Hill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Clayman - Gewehr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Perry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9:15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Pomeroy - Pomeroy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9:15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McDonnell  - McDonnell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McDonnell  - McDonnell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2-6,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Kerr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DCC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Kerr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Power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Caulkins - Caulkins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Caulkins - Caulkins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Caulkins - Caulkins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Lynch - Lynch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ATC 4:45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Caulkins - Caulkins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hummel - Hummel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hummel - Hummel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Wong-Kuljis - Kuljis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hummel - Hummel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Perry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Pomeroy - Pomeroy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Pomeroy - Pomeroy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Colorado State Mixed B</w:t>
          </w:r>
        </w:p>
        <w:p>
          <w:r>
            <w:rPr>
              <w:rFonts w:ascii="Georgia"/>
              <w:sz w:val="28"/>
            </w:rPr>
            <w:t>Friday, Jan 3 - Saturday, Jan 4,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