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9749d4d7b47e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Avramis - Corcoran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9:45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Avramis - Corcoran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Avramis - Corcoran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Farrell - Hirsch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Masterson - Masterson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Polisano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Masterson - Masterson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Masterson - Masterson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Boone - Knott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Henderson - Scarlatella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 - Gagnon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 - Gagnon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Boone - Knott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Rugani - Schachter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Boone - Knott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Boone - Knott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Boone - Knott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Porcelli - Whitaker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HW 9:45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DeCore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HW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Hensel - Peto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Costonis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HW 9:45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Hensel - Peto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Hensel - Peto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Farrell - Hirsch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Fallek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9:45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Fallek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Koehler - Paneyko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Farrell - Hirsch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Limmer Saperstein - Palazzo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9:45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Farrell - Hirsch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Farrell - Hirsch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Avramis - Corcoran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 - Gagnon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 - Gagnon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Fried - Gagnon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DeCore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Fallek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Polisano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Polisano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Rugani - Schachter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Henderson - Scarlatella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Rugani - Schachter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Rugani - Schachter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Costonis - Kelly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Porcelli - Whitaker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HW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Costonis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Costonis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6-3,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Costonis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Koehler - Paneyko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Limmer Saperstein - Palazzo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Limmer Saperstein - Palazzo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Campbell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Henderson - Scarlatella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Henderson - Scarlatella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Porcelli - Whitaker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Porcelli - Whitaker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Porcelli - Whitaker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Koehler - Paneyko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PTI 60+ Nationals</w:t>
          </w:r>
        </w:p>
        <w:p>
          <w:r>
            <w:rPr>
              <w:rFonts w:ascii="Georgia"/>
              <w:sz w:val="28"/>
            </w:rPr>
            <w:t>Saturday, January 28,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